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1FFA" w14:textId="77777777" w:rsidR="00156F2C" w:rsidRPr="00E77A55" w:rsidRDefault="00156F2C" w:rsidP="001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22AC274" w14:textId="6E56E68F" w:rsidR="00E75F1F" w:rsidRDefault="00E77A55" w:rsidP="00E75F1F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SARL </w:t>
      </w:r>
      <w:r w:rsidR="00156F2C" w:rsidRPr="00E77A55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5FF5D689" wp14:editId="753437F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6060" cy="1496060"/>
            <wp:effectExtent l="0" t="0" r="254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797" cy="1496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F1F" w:rsidRPr="00E77A55">
        <w:rPr>
          <w:rFonts w:asciiTheme="majorHAnsi" w:hAnsiTheme="majorHAnsi" w:cstheme="majorHAnsi"/>
          <w:sz w:val="24"/>
          <w:szCs w:val="24"/>
        </w:rPr>
        <w:t>École</w:t>
      </w:r>
      <w:r w:rsidR="00CA61AD" w:rsidRPr="00E77A55">
        <w:rPr>
          <w:rFonts w:asciiTheme="majorHAnsi" w:hAnsiTheme="majorHAnsi" w:cstheme="majorHAnsi"/>
          <w:sz w:val="24"/>
          <w:szCs w:val="24"/>
        </w:rPr>
        <w:t xml:space="preserve"> </w:t>
      </w:r>
      <w:r w:rsidR="00156F2C" w:rsidRPr="00E77A55">
        <w:rPr>
          <w:rFonts w:asciiTheme="majorHAnsi" w:hAnsiTheme="majorHAnsi" w:cstheme="majorHAnsi"/>
          <w:sz w:val="24"/>
          <w:szCs w:val="24"/>
        </w:rPr>
        <w:t xml:space="preserve">Synergie Naturopathie </w:t>
      </w:r>
    </w:p>
    <w:p w14:paraId="41162AA6" w14:textId="67049E18" w:rsidR="00E77A55" w:rsidRDefault="00E77A55" w:rsidP="00E75F1F">
      <w:pP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 w:rsidRPr="00E77A55">
        <w:rPr>
          <w:rFonts w:asciiTheme="majorHAnsi" w:hAnsiTheme="majorHAnsi" w:cstheme="majorHAnsi"/>
          <w:sz w:val="24"/>
          <w:szCs w:val="24"/>
        </w:rPr>
        <w:t>Siret </w:t>
      </w:r>
      <w:r w:rsidRPr="00E77A5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880 662 242 00010 </w:t>
      </w:r>
    </w:p>
    <w:p w14:paraId="62989721" w14:textId="6C1612ED" w:rsidR="00E30366" w:rsidRDefault="00E30366" w:rsidP="00E30366">
      <w:pPr>
        <w:rPr>
          <w:rFonts w:cstheme="minorHAnsi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Numéro de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Direccte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>
        <w:rPr>
          <w:rFonts w:cstheme="minorHAnsi"/>
        </w:rPr>
        <w:t>84691713969</w:t>
      </w:r>
      <w:r>
        <w:rPr>
          <w:rFonts w:cstheme="minorHAnsi"/>
        </w:rPr>
        <w:t xml:space="preserve">, </w:t>
      </w:r>
      <w:r>
        <w:rPr>
          <w:rFonts w:cstheme="minorHAnsi"/>
        </w:rPr>
        <w:t xml:space="preserve">DATADOCKEE. </w:t>
      </w:r>
    </w:p>
    <w:p w14:paraId="3731EBAA" w14:textId="12EAA93A" w:rsidR="00E30366" w:rsidRPr="00E75F1F" w:rsidRDefault="00E30366" w:rsidP="00E75F1F">
      <w:pPr>
        <w:rPr>
          <w:rFonts w:asciiTheme="majorHAnsi" w:hAnsiTheme="majorHAnsi" w:cstheme="majorHAnsi"/>
          <w:sz w:val="24"/>
          <w:szCs w:val="24"/>
        </w:rPr>
      </w:pPr>
    </w:p>
    <w:p w14:paraId="6CFBAFCE" w14:textId="15820BA6" w:rsidR="00E75F1F" w:rsidRPr="00E75F1F" w:rsidRDefault="00E75F1F" w:rsidP="00E75F1F">
      <w:pPr>
        <w:rPr>
          <w:rFonts w:asciiTheme="majorHAnsi" w:hAnsiTheme="majorHAnsi" w:cstheme="majorHAnsi"/>
          <w:sz w:val="16"/>
          <w:szCs w:val="16"/>
        </w:rPr>
      </w:pPr>
      <w:r w:rsidRPr="00E75F1F">
        <w:rPr>
          <w:rFonts w:asciiTheme="majorHAnsi" w:hAnsiTheme="majorHAnsi" w:cstheme="majorHAnsi"/>
          <w:sz w:val="16"/>
          <w:szCs w:val="16"/>
        </w:rPr>
        <w:t xml:space="preserve">Numéro de déclaration d’activité </w:t>
      </w:r>
      <w:proofErr w:type="spellStart"/>
      <w:r w:rsidRPr="00E75F1F">
        <w:rPr>
          <w:rFonts w:asciiTheme="majorHAnsi" w:hAnsiTheme="majorHAnsi" w:cstheme="majorHAnsi"/>
          <w:sz w:val="16"/>
          <w:szCs w:val="16"/>
        </w:rPr>
        <w:t>Direccte</w:t>
      </w:r>
      <w:proofErr w:type="spellEnd"/>
      <w:r w:rsidRPr="00E75F1F">
        <w:rPr>
          <w:rFonts w:asciiTheme="majorHAnsi" w:hAnsiTheme="majorHAnsi" w:cstheme="majorHAnsi"/>
          <w:sz w:val="16"/>
          <w:szCs w:val="16"/>
        </w:rPr>
        <w:t xml:space="preserve"> des directrices</w:t>
      </w:r>
    </w:p>
    <w:p w14:paraId="426B0372" w14:textId="6CF29A18" w:rsidR="00E75F1F" w:rsidRPr="00E75F1F" w:rsidRDefault="00E75F1F" w:rsidP="00E75F1F">
      <w:pPr>
        <w:rPr>
          <w:rFonts w:asciiTheme="majorHAnsi" w:hAnsiTheme="majorHAnsi" w:cstheme="majorHAnsi"/>
          <w:sz w:val="16"/>
          <w:szCs w:val="16"/>
        </w:rPr>
      </w:pPr>
      <w:r w:rsidRPr="00E75F1F">
        <w:rPr>
          <w:rFonts w:asciiTheme="majorHAnsi" w:hAnsiTheme="majorHAnsi" w:cstheme="majorHAnsi"/>
          <w:sz w:val="16"/>
          <w:szCs w:val="16"/>
        </w:rPr>
        <w:t xml:space="preserve">Corinne </w:t>
      </w:r>
      <w:proofErr w:type="spellStart"/>
      <w:proofErr w:type="gramStart"/>
      <w:r w:rsidRPr="00E75F1F">
        <w:rPr>
          <w:rFonts w:asciiTheme="majorHAnsi" w:hAnsiTheme="majorHAnsi" w:cstheme="majorHAnsi"/>
          <w:sz w:val="16"/>
          <w:szCs w:val="16"/>
        </w:rPr>
        <w:t>Dewandre</w:t>
      </w:r>
      <w:proofErr w:type="spellEnd"/>
      <w:r w:rsidRPr="00E75F1F">
        <w:rPr>
          <w:rFonts w:asciiTheme="majorHAnsi" w:hAnsiTheme="majorHAnsi" w:cstheme="majorHAnsi"/>
          <w:sz w:val="16"/>
          <w:szCs w:val="16"/>
        </w:rPr>
        <w:t xml:space="preserve"> </w:t>
      </w:r>
      <w:r w:rsidRPr="00E75F1F">
        <w:rPr>
          <w:rFonts w:asciiTheme="majorHAnsi" w:eastAsia="Times New Roman" w:hAnsiTheme="majorHAnsi" w:cstheme="majorHAnsi"/>
          <w:color w:val="5A5A5A"/>
          <w:sz w:val="16"/>
          <w:szCs w:val="16"/>
          <w:shd w:val="clear" w:color="auto" w:fill="FFFFFF"/>
          <w:lang w:eastAsia="fr-FR"/>
        </w:rPr>
        <w:t xml:space="preserve"> 84691646769</w:t>
      </w:r>
      <w:proofErr w:type="gramEnd"/>
      <w:r w:rsidRPr="00E75F1F">
        <w:rPr>
          <w:rFonts w:asciiTheme="majorHAnsi" w:eastAsia="Times New Roman" w:hAnsiTheme="majorHAnsi" w:cstheme="majorHAnsi"/>
          <w:color w:val="5A5A5A"/>
          <w:sz w:val="16"/>
          <w:szCs w:val="16"/>
          <w:shd w:val="clear" w:color="auto" w:fill="FFFFFF"/>
          <w:lang w:eastAsia="fr-FR"/>
        </w:rPr>
        <w:t xml:space="preserve"> </w:t>
      </w:r>
      <w:r w:rsidRPr="00E75F1F">
        <w:rPr>
          <w:rFonts w:asciiTheme="majorHAnsi" w:hAnsiTheme="majorHAnsi" w:cstheme="majorHAnsi"/>
          <w:sz w:val="16"/>
          <w:szCs w:val="16"/>
        </w:rPr>
        <w:t xml:space="preserve">Evelyne </w:t>
      </w:r>
      <w:proofErr w:type="spellStart"/>
      <w:r w:rsidRPr="00E75F1F">
        <w:rPr>
          <w:rFonts w:asciiTheme="majorHAnsi" w:hAnsiTheme="majorHAnsi" w:cstheme="majorHAnsi"/>
          <w:sz w:val="16"/>
          <w:szCs w:val="16"/>
        </w:rPr>
        <w:t>Labanvoye</w:t>
      </w:r>
      <w:proofErr w:type="spellEnd"/>
      <w:r w:rsidRPr="00E75F1F">
        <w:rPr>
          <w:rFonts w:asciiTheme="majorHAnsi" w:hAnsiTheme="majorHAnsi" w:cstheme="majorHAnsi"/>
          <w:sz w:val="16"/>
          <w:szCs w:val="16"/>
        </w:rPr>
        <w:t xml:space="preserve"> </w:t>
      </w:r>
      <w:r w:rsidRPr="00E75F1F">
        <w:rPr>
          <w:rFonts w:asciiTheme="majorHAnsi" w:hAnsiTheme="majorHAnsi" w:cstheme="majorHAnsi"/>
          <w:color w:val="292929"/>
          <w:spacing w:val="12"/>
          <w:sz w:val="16"/>
          <w:szCs w:val="16"/>
          <w:bdr w:val="none" w:sz="0" w:space="0" w:color="auto" w:frame="1"/>
        </w:rPr>
        <w:t> 27210377521</w:t>
      </w:r>
    </w:p>
    <w:p w14:paraId="1C6D3E90" w14:textId="1E7008F4" w:rsidR="00E75F1F" w:rsidRDefault="00E75F1F" w:rsidP="00E75F1F">
      <w:pPr>
        <w:ind w:left="2124"/>
        <w:rPr>
          <w:rFonts w:asciiTheme="majorHAnsi" w:hAnsiTheme="majorHAnsi" w:cstheme="majorHAnsi"/>
          <w:sz w:val="24"/>
          <w:szCs w:val="24"/>
        </w:rPr>
      </w:pPr>
    </w:p>
    <w:p w14:paraId="760D3F67" w14:textId="72DD64CA" w:rsidR="00E91B33" w:rsidRPr="00E77A55" w:rsidRDefault="00CA61AD" w:rsidP="00E77A55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>Antenne</w:t>
      </w:r>
      <w:r w:rsidR="00E77A55" w:rsidRPr="00E77A55">
        <w:rPr>
          <w:rFonts w:asciiTheme="majorHAnsi" w:hAnsiTheme="majorHAnsi" w:cstheme="majorHAnsi"/>
          <w:sz w:val="24"/>
          <w:szCs w:val="24"/>
        </w:rPr>
        <w:t> :</w:t>
      </w:r>
    </w:p>
    <w:p w14:paraId="418E6CD9" w14:textId="77777777" w:rsidR="00156F2C" w:rsidRPr="00E77A55" w:rsidRDefault="00156F2C" w:rsidP="00156F2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FF2A3F7" w14:textId="77777777" w:rsidR="00156F2C" w:rsidRPr="00E77A55" w:rsidRDefault="00156F2C" w:rsidP="00E91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5465312" w14:textId="284E8302" w:rsidR="008C484F" w:rsidRPr="00E77A55" w:rsidRDefault="00E64E33" w:rsidP="00E91B3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 </w:t>
      </w:r>
      <w:r w:rsidR="00E91B33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F</w:t>
      </w:r>
      <w:r w:rsidR="00CA61AD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ormulaire d</w:t>
      </w:r>
      <w:r w:rsid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e demande d</w:t>
      </w:r>
      <w:r w:rsidR="00E91B33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’</w:t>
      </w:r>
      <w:r w:rsidR="00CA61AD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in</w:t>
      </w:r>
      <w:r w:rsidR="00E77A55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scription de l’élève 202</w:t>
      </w:r>
      <w:r w:rsidR="00E30366">
        <w:rPr>
          <w:rFonts w:asciiTheme="majorHAnsi" w:hAnsiTheme="majorHAnsi" w:cstheme="majorHAnsi"/>
          <w:b/>
          <w:bCs/>
          <w:color w:val="00B0F0"/>
          <w:sz w:val="32"/>
          <w:szCs w:val="32"/>
        </w:rPr>
        <w:t>1</w:t>
      </w:r>
    </w:p>
    <w:p w14:paraId="5AB60B03" w14:textId="77777777" w:rsidR="00E77A55" w:rsidRDefault="00E77A55" w:rsidP="00E91B33">
      <w:pPr>
        <w:rPr>
          <w:rFonts w:asciiTheme="majorHAnsi" w:hAnsiTheme="majorHAnsi" w:cstheme="majorHAnsi"/>
          <w:sz w:val="24"/>
          <w:szCs w:val="24"/>
        </w:rPr>
      </w:pPr>
    </w:p>
    <w:p w14:paraId="25EDC5AA" w14:textId="2B905267" w:rsidR="00E91B33" w:rsidRPr="00E77A55" w:rsidRDefault="00E77A55" w:rsidP="00E91B3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Prénom et Nom</w:t>
      </w:r>
      <w:r w:rsidR="00E91B33" w:rsidRPr="00E77A55">
        <w:rPr>
          <w:rFonts w:asciiTheme="majorHAnsi" w:hAnsiTheme="majorHAnsi" w:cstheme="majorHAnsi"/>
          <w:sz w:val="24"/>
          <w:szCs w:val="24"/>
        </w:rPr>
        <w:t xml:space="preserve"> : </w:t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</w:p>
    <w:p w14:paraId="7063CE39" w14:textId="77777777" w:rsidR="00E91B33" w:rsidRPr="00E77A55" w:rsidRDefault="00E91B33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>Date de naissance :</w:t>
      </w:r>
    </w:p>
    <w:p w14:paraId="3FEB5FDC" w14:textId="77777777" w:rsidR="00E91B33" w:rsidRPr="00E77A55" w:rsidRDefault="00E91B33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Adresse : </w:t>
      </w:r>
    </w:p>
    <w:p w14:paraId="43C95E34" w14:textId="77777777" w:rsidR="00E91B33" w:rsidRPr="00E77A55" w:rsidRDefault="00E91B33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N° de téléphone : </w:t>
      </w:r>
    </w:p>
    <w:p w14:paraId="2B164B94" w14:textId="2186F5DD" w:rsidR="000A456F" w:rsidRPr="00E77A55" w:rsidRDefault="000A456F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Mail : </w:t>
      </w:r>
    </w:p>
    <w:p w14:paraId="3E4F023A" w14:textId="1243240C" w:rsidR="008D526C" w:rsidRDefault="00E91B3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>Diplômes</w:t>
      </w:r>
      <w:r w:rsidR="008D526C">
        <w:rPr>
          <w:rFonts w:asciiTheme="majorHAnsi" w:eastAsiaTheme="minorEastAsia" w:hAnsiTheme="majorHAnsi" w:cstheme="majorHAnsi"/>
          <w:sz w:val="24"/>
          <w:szCs w:val="24"/>
          <w:lang w:eastAsia="fr-FR"/>
        </w:rPr>
        <w:t> (citer votre dernier diplôme)</w:t>
      </w:r>
    </w:p>
    <w:p w14:paraId="1F2FBE38" w14:textId="0BE12C69" w:rsidR="00E91B33" w:rsidRPr="00E77A55" w:rsidRDefault="008D526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Pour </w:t>
      </w:r>
      <w:r w:rsid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>les professionnels de santé souhaitant obtenir des dispenses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> : joindre les diplômes donnant droit à des dispenses.</w:t>
      </w:r>
    </w:p>
    <w:p w14:paraId="139CB4F6" w14:textId="40F8970E" w:rsidR="00E91B33" w:rsidRPr="00E77A55" w:rsidRDefault="00E91B33" w:rsidP="007D4C9B">
      <w:pPr>
        <w:pStyle w:val="font8"/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Par le présent document, je </w:t>
      </w:r>
      <w:r w:rsidR="00E77A55">
        <w:rPr>
          <w:rFonts w:asciiTheme="majorHAnsi" w:hAnsiTheme="majorHAnsi" w:cstheme="majorHAnsi"/>
          <w:sz w:val="24"/>
          <w:szCs w:val="24"/>
        </w:rPr>
        <w:t>demande</w:t>
      </w:r>
      <w:r w:rsidR="00156F2C" w:rsidRPr="00E77A55">
        <w:rPr>
          <w:rFonts w:asciiTheme="majorHAnsi" w:hAnsiTheme="majorHAnsi" w:cstheme="majorHAnsi"/>
          <w:sz w:val="24"/>
          <w:szCs w:val="24"/>
        </w:rPr>
        <w:t xml:space="preserve"> à </w:t>
      </w:r>
      <w:r w:rsidR="00E77A55">
        <w:rPr>
          <w:rFonts w:asciiTheme="majorHAnsi" w:hAnsiTheme="majorHAnsi" w:cstheme="majorHAnsi"/>
          <w:sz w:val="24"/>
          <w:szCs w:val="24"/>
        </w:rPr>
        <w:t>suivre</w:t>
      </w:r>
      <w:r w:rsidR="00156F2C" w:rsidRPr="00E77A55">
        <w:rPr>
          <w:rFonts w:asciiTheme="majorHAnsi" w:hAnsiTheme="majorHAnsi" w:cstheme="majorHAnsi"/>
          <w:sz w:val="24"/>
          <w:szCs w:val="24"/>
        </w:rPr>
        <w:t xml:space="preserve"> la formation </w:t>
      </w:r>
      <w:r w:rsidR="00E30366">
        <w:rPr>
          <w:rFonts w:asciiTheme="majorHAnsi" w:hAnsiTheme="majorHAnsi" w:cstheme="majorHAnsi"/>
          <w:sz w:val="24"/>
          <w:szCs w:val="24"/>
        </w:rPr>
        <w:t>« S’installer en tant que Praticien en</w:t>
      </w:r>
      <w:r w:rsidR="00E75F1F">
        <w:rPr>
          <w:rFonts w:asciiTheme="majorHAnsi" w:hAnsiTheme="majorHAnsi" w:cstheme="majorHAnsi"/>
          <w:sz w:val="24"/>
          <w:szCs w:val="24"/>
        </w:rPr>
        <w:t xml:space="preserve"> </w:t>
      </w:r>
      <w:r w:rsidR="00E30366">
        <w:rPr>
          <w:rFonts w:asciiTheme="majorHAnsi" w:hAnsiTheme="majorHAnsi" w:cstheme="majorHAnsi"/>
          <w:sz w:val="24"/>
          <w:szCs w:val="24"/>
        </w:rPr>
        <w:t>n</w:t>
      </w:r>
      <w:r w:rsidRPr="00E77A55">
        <w:rPr>
          <w:rFonts w:asciiTheme="majorHAnsi" w:hAnsiTheme="majorHAnsi" w:cstheme="majorHAnsi"/>
          <w:sz w:val="24"/>
          <w:szCs w:val="24"/>
        </w:rPr>
        <w:t xml:space="preserve">aturopathe </w:t>
      </w:r>
      <w:r w:rsidR="00EF2420" w:rsidRPr="00E77A55">
        <w:rPr>
          <w:rFonts w:asciiTheme="majorHAnsi" w:hAnsiTheme="majorHAnsi" w:cstheme="majorHAnsi"/>
          <w:sz w:val="24"/>
          <w:szCs w:val="24"/>
        </w:rPr>
        <w:t>holistique</w:t>
      </w:r>
      <w:r w:rsidR="00E30366">
        <w:rPr>
          <w:rFonts w:asciiTheme="majorHAnsi" w:hAnsiTheme="majorHAnsi" w:cstheme="majorHAnsi"/>
          <w:sz w:val="24"/>
          <w:szCs w:val="24"/>
        </w:rPr>
        <w:t> »</w:t>
      </w:r>
      <w:r w:rsidR="00EF2420" w:rsidRPr="00E77A55">
        <w:rPr>
          <w:rFonts w:asciiTheme="majorHAnsi" w:hAnsiTheme="majorHAnsi" w:cstheme="majorHAnsi"/>
          <w:sz w:val="24"/>
          <w:szCs w:val="24"/>
        </w:rPr>
        <w:t xml:space="preserve"> </w:t>
      </w:r>
      <w:r w:rsidR="00156F2C" w:rsidRPr="00E77A55">
        <w:rPr>
          <w:rFonts w:asciiTheme="majorHAnsi" w:hAnsiTheme="majorHAnsi" w:cstheme="majorHAnsi"/>
          <w:sz w:val="24"/>
          <w:szCs w:val="24"/>
        </w:rPr>
        <w:t>enseignée par</w:t>
      </w:r>
      <w:r w:rsidR="00E77A55">
        <w:rPr>
          <w:rFonts w:asciiTheme="majorHAnsi" w:hAnsiTheme="majorHAnsi" w:cstheme="majorHAnsi"/>
          <w:sz w:val="24"/>
          <w:szCs w:val="24"/>
        </w:rPr>
        <w:t xml:space="preserve"> l’</w:t>
      </w:r>
      <w:r w:rsidR="008D526C">
        <w:rPr>
          <w:rFonts w:asciiTheme="majorHAnsi" w:hAnsiTheme="majorHAnsi" w:cstheme="majorHAnsi"/>
          <w:sz w:val="24"/>
          <w:szCs w:val="24"/>
        </w:rPr>
        <w:t>École</w:t>
      </w:r>
      <w:r w:rsidR="00E77A55">
        <w:rPr>
          <w:rFonts w:asciiTheme="majorHAnsi" w:hAnsiTheme="majorHAnsi" w:cstheme="majorHAnsi"/>
          <w:sz w:val="24"/>
          <w:szCs w:val="24"/>
        </w:rPr>
        <w:t xml:space="preserve"> Synergie Naturopathie</w:t>
      </w:r>
      <w:r w:rsidR="00EF2420" w:rsidRPr="00E77A5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21DBF38" w14:textId="7820B320" w:rsidR="00E64E33" w:rsidRPr="00E77A55" w:rsidRDefault="00156F2C" w:rsidP="00E64E33">
      <w:pPr>
        <w:spacing w:before="100" w:beforeAutospacing="1" w:after="100" w:afterAutospacing="1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 w:rsidRPr="00E77A55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Tarif 20</w:t>
      </w:r>
      <w:r w:rsidR="00E77A55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2</w:t>
      </w:r>
      <w:r w:rsidR="00E30366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1</w:t>
      </w:r>
      <w:r w:rsidRPr="00E77A55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 xml:space="preserve"> de la formation : </w:t>
      </w:r>
      <w:r w:rsidR="00E30366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3435</w:t>
      </w:r>
      <w:r w:rsidR="00410281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 xml:space="preserve"> euros</w:t>
      </w:r>
    </w:p>
    <w:p w14:paraId="199023CC" w14:textId="2EFA63C3" w:rsidR="00E91B33" w:rsidRPr="00E77A55" w:rsidRDefault="00E77A55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>L</w:t>
      </w:r>
      <w:r w:rsidR="00E91B33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e 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présent </w:t>
      </w:r>
      <w:r w:rsidR="00E91B33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document 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>doit être</w:t>
      </w:r>
      <w:r w:rsidR="00E91B33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envoyé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par mail à votre Directeur d’Antenne et l’</w:t>
      </w:r>
      <w:r w:rsidR="008D526C">
        <w:rPr>
          <w:rFonts w:asciiTheme="majorHAnsi" w:eastAsiaTheme="minorEastAsia" w:hAnsiTheme="majorHAnsi" w:cstheme="majorHAnsi"/>
          <w:sz w:val="24"/>
          <w:szCs w:val="24"/>
          <w:lang w:eastAsia="fr-FR"/>
        </w:rPr>
        <w:t>École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vous enverra une convention de formation que vous retournerez signée</w:t>
      </w:r>
      <w:r w:rsidR="00E30366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(par mail aussi)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. </w:t>
      </w:r>
      <w:r w:rsidR="008D526C">
        <w:rPr>
          <w:rFonts w:asciiTheme="majorHAnsi" w:eastAsiaTheme="minorEastAsia" w:hAnsiTheme="majorHAnsi" w:cstheme="majorHAnsi"/>
          <w:sz w:val="24"/>
          <w:szCs w:val="24"/>
          <w:lang w:eastAsia="fr-FR"/>
        </w:rPr>
        <w:t>Vous pourrez alors commencer en achetant votre premier module</w:t>
      </w:r>
      <w:r w:rsidR="00202A77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et régler les frais d’inscription</w:t>
      </w:r>
      <w:r w:rsidR="00E30366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(dans la même commande)</w:t>
      </w:r>
      <w:r w:rsidR="008D526C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. Les modules s’achètent les uns après les autres. </w:t>
      </w:r>
    </w:p>
    <w:p w14:paraId="49B9F698" w14:textId="77777777" w:rsidR="0078435B" w:rsidRPr="00E77A55" w:rsidRDefault="0078435B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</w:p>
    <w:p w14:paraId="138404C6" w14:textId="0C1D91E9" w:rsidR="00156F2C" w:rsidRPr="00E77A55" w:rsidRDefault="00E91B3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>Date et</w:t>
      </w:r>
      <w:r w:rsidR="0078435B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signature</w:t>
      </w:r>
      <w:r w:rsid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de l’élève</w:t>
      </w:r>
      <w:r w:rsidR="00156F2C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="00156F2C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</w:p>
    <w:p w14:paraId="77B1FDB0" w14:textId="609AA798" w:rsidR="0078435B" w:rsidRPr="00E77A55" w:rsidRDefault="001714F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  <w:t xml:space="preserve"> </w:t>
      </w:r>
    </w:p>
    <w:p w14:paraId="0500CB88" w14:textId="77777777" w:rsidR="00F90E06" w:rsidRPr="00E77A55" w:rsidRDefault="00F90E0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7CBD538" w14:textId="77777777" w:rsidR="00F90E06" w:rsidRPr="00E77A55" w:rsidRDefault="00F90E0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A8CD4C9" w14:textId="77777777" w:rsidR="00F90E06" w:rsidRPr="00E77A55" w:rsidRDefault="00F90E0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3FA73E9" w14:textId="77777777" w:rsidR="00345AA1" w:rsidRPr="00E77A55" w:rsidRDefault="00345AA1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A3D9095" w14:textId="77777777" w:rsidR="00345AA1" w:rsidRPr="00E77A55" w:rsidRDefault="00345AA1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4E444C7" w14:textId="77777777" w:rsidR="00F90E06" w:rsidRPr="00E77A55" w:rsidRDefault="00F90E06" w:rsidP="00156F2C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F90E06" w:rsidRPr="00E77A55" w:rsidSect="00F90E06">
      <w:pgSz w:w="11900" w:h="16840"/>
      <w:pgMar w:top="426" w:right="56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2FECE" w14:textId="77777777" w:rsidR="00477FC8" w:rsidRDefault="00477FC8" w:rsidP="00156F2C">
      <w:pPr>
        <w:spacing w:after="0" w:line="240" w:lineRule="auto"/>
      </w:pPr>
      <w:r>
        <w:separator/>
      </w:r>
    </w:p>
  </w:endnote>
  <w:endnote w:type="continuationSeparator" w:id="0">
    <w:p w14:paraId="27C04F03" w14:textId="77777777" w:rsidR="00477FC8" w:rsidRDefault="00477FC8" w:rsidP="0015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8C511" w14:textId="77777777" w:rsidR="00477FC8" w:rsidRDefault="00477FC8" w:rsidP="00156F2C">
      <w:pPr>
        <w:spacing w:after="0" w:line="240" w:lineRule="auto"/>
      </w:pPr>
      <w:r>
        <w:separator/>
      </w:r>
    </w:p>
  </w:footnote>
  <w:footnote w:type="continuationSeparator" w:id="0">
    <w:p w14:paraId="0E0C1097" w14:textId="77777777" w:rsidR="00477FC8" w:rsidRDefault="00477FC8" w:rsidP="00156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33"/>
    <w:rsid w:val="00010F6B"/>
    <w:rsid w:val="000A456F"/>
    <w:rsid w:val="00156F2C"/>
    <w:rsid w:val="0016530B"/>
    <w:rsid w:val="001714F6"/>
    <w:rsid w:val="00202A77"/>
    <w:rsid w:val="00345AA1"/>
    <w:rsid w:val="00394308"/>
    <w:rsid w:val="004078C5"/>
    <w:rsid w:val="00410281"/>
    <w:rsid w:val="00477FC8"/>
    <w:rsid w:val="004F6B31"/>
    <w:rsid w:val="00606D85"/>
    <w:rsid w:val="00637BAA"/>
    <w:rsid w:val="00663FF3"/>
    <w:rsid w:val="006C7787"/>
    <w:rsid w:val="00707D45"/>
    <w:rsid w:val="0078435B"/>
    <w:rsid w:val="007D4C9B"/>
    <w:rsid w:val="00834FD0"/>
    <w:rsid w:val="008C484F"/>
    <w:rsid w:val="008D526C"/>
    <w:rsid w:val="0091576A"/>
    <w:rsid w:val="00A408B3"/>
    <w:rsid w:val="00B52EB9"/>
    <w:rsid w:val="00B67522"/>
    <w:rsid w:val="00B72941"/>
    <w:rsid w:val="00CA61AD"/>
    <w:rsid w:val="00D4606B"/>
    <w:rsid w:val="00E10522"/>
    <w:rsid w:val="00E30366"/>
    <w:rsid w:val="00E64E33"/>
    <w:rsid w:val="00E71A02"/>
    <w:rsid w:val="00E75F1F"/>
    <w:rsid w:val="00E77A55"/>
    <w:rsid w:val="00E91B33"/>
    <w:rsid w:val="00EB365F"/>
    <w:rsid w:val="00EF2420"/>
    <w:rsid w:val="00F66A2F"/>
    <w:rsid w:val="00F90E06"/>
    <w:rsid w:val="00F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6C65D"/>
  <w14:defaultImageDpi w14:val="300"/>
  <w15:docId w15:val="{050BE58B-4B9E-0549-A0D3-C76E433C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B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E75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B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B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B3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91B33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D4C9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wixguard">
    <w:name w:val="wixguard"/>
    <w:basedOn w:val="Policepardfaut"/>
    <w:rsid w:val="007D4C9B"/>
  </w:style>
  <w:style w:type="paragraph" w:styleId="En-tte">
    <w:name w:val="header"/>
    <w:basedOn w:val="Normal"/>
    <w:link w:val="En-tteCar"/>
    <w:uiPriority w:val="99"/>
    <w:unhideWhenUsed/>
    <w:rsid w:val="0015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F2C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5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F2C"/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E77A55"/>
  </w:style>
  <w:style w:type="character" w:customStyle="1" w:styleId="Titre2Car">
    <w:name w:val="Titre 2 Car"/>
    <w:basedOn w:val="Policepardfaut"/>
    <w:link w:val="Titre2"/>
    <w:uiPriority w:val="9"/>
    <w:rsid w:val="00E75F1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Maria-Luisa Weecksteen</dc:creator>
  <cp:keywords/>
  <dc:description/>
  <cp:lastModifiedBy>Microsoft Office User</cp:lastModifiedBy>
  <cp:revision>2</cp:revision>
  <cp:lastPrinted>2017-10-27T07:50:00Z</cp:lastPrinted>
  <dcterms:created xsi:type="dcterms:W3CDTF">2020-12-03T08:52:00Z</dcterms:created>
  <dcterms:modified xsi:type="dcterms:W3CDTF">2020-12-03T08:52:00Z</dcterms:modified>
</cp:coreProperties>
</file>